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99FF" w14:textId="2AE38E72" w:rsidR="00EE7562" w:rsidRDefault="002E7087" w:rsidP="00EE3C8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58238187"/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8B0354">
        <w:rPr>
          <w:rFonts w:ascii="Times New Roman" w:hAnsi="Times New Roman" w:cs="Times New Roman"/>
          <w:b/>
          <w:sz w:val="32"/>
          <w:szCs w:val="24"/>
        </w:rPr>
        <w:t>248</w:t>
      </w:r>
    </w:p>
    <w:p w14:paraId="55AA8D46" w14:textId="77777777" w:rsidR="00EE7562" w:rsidRDefault="00EE7562" w:rsidP="00EE3C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3895BE74" w:rsidR="00EE7562" w:rsidRDefault="00F128D7" w:rsidP="00EE3C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C485C">
        <w:rPr>
          <w:rFonts w:ascii="Times New Roman" w:hAnsi="Times New Roman" w:cs="Times New Roman"/>
          <w:b/>
          <w:sz w:val="28"/>
          <w:szCs w:val="28"/>
        </w:rPr>
        <w:t>7 grudnia</w:t>
      </w:r>
      <w:r w:rsidR="00454E4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A29F0FA" w14:textId="1D3DDB3E" w:rsidR="00283007" w:rsidRPr="00294301" w:rsidRDefault="00EE7562" w:rsidP="00EE3C8D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454E4F">
        <w:rPr>
          <w:rFonts w:ascii="Times New Roman" w:hAnsi="Times New Roman" w:cs="Times New Roman"/>
          <w:b/>
          <w:sz w:val="24"/>
          <w:szCs w:val="24"/>
        </w:rPr>
        <w:t>mgr</w:t>
      </w:r>
      <w:r w:rsidR="00977F6A">
        <w:rPr>
          <w:rFonts w:ascii="Times New Roman" w:hAnsi="Times New Roman" w:cs="Times New Roman"/>
          <w:b/>
          <w:sz w:val="24"/>
          <w:szCs w:val="24"/>
        </w:rPr>
        <w:t>.</w:t>
      </w:r>
      <w:r w:rsidR="00202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F6A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3C485C">
        <w:rPr>
          <w:rFonts w:ascii="Times New Roman" w:hAnsi="Times New Roman" w:cs="Times New Roman"/>
          <w:b/>
          <w:sz w:val="24"/>
          <w:szCs w:val="24"/>
        </w:rPr>
        <w:t>Jackowi Kołkowi</w:t>
      </w:r>
      <w:r w:rsidR="008B035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stopnia doktora</w:t>
      </w:r>
    </w:p>
    <w:bookmarkEnd w:id="0"/>
    <w:p w14:paraId="460E957D" w14:textId="3F530DE8" w:rsidR="00D80C31" w:rsidRDefault="00D80C31" w:rsidP="00EE3C8D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179 ust. </w:t>
      </w:r>
      <w:r w:rsidR="00202FC0">
        <w:rPr>
          <w:rFonts w:ascii="Times New Roman" w:hAnsi="Times New Roman" w:cs="Times New Roman"/>
          <w:sz w:val="24"/>
          <w:szCs w:val="24"/>
        </w:rPr>
        <w:t>1</w:t>
      </w:r>
      <w:r w:rsidR="000E7A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3 pkt 2b ustawy z dnia 3 lipca 2018 r. Przepisy wprowadzające ustawę – Prawo o szkolnictwie wyższym i nauce (Dz. U. </w:t>
      </w:r>
      <w:r w:rsidR="00821AC4">
        <w:rPr>
          <w:rFonts w:ascii="Times New Roman" w:hAnsi="Times New Roman" w:cs="Times New Roman"/>
          <w:sz w:val="24"/>
          <w:szCs w:val="24"/>
        </w:rPr>
        <w:t xml:space="preserve">z 2018 r. </w:t>
      </w:r>
      <w:r>
        <w:rPr>
          <w:rFonts w:ascii="Times New Roman" w:hAnsi="Times New Roman" w:cs="Times New Roman"/>
          <w:sz w:val="24"/>
          <w:szCs w:val="24"/>
        </w:rPr>
        <w:t>poz. 1669, z późn.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>w związku</w:t>
      </w:r>
      <w:r w:rsidR="00821AC4">
        <w:rPr>
          <w:rFonts w:ascii="Times New Roman" w:hAnsi="Times New Roman" w:cs="Times New Roman"/>
          <w:sz w:val="24"/>
          <w:szCs w:val="24"/>
        </w:rPr>
        <w:t xml:space="preserve"> z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821AC4">
        <w:rPr>
          <w:rFonts w:ascii="Times New Roman" w:hAnsi="Times New Roman" w:cs="Times New Roman"/>
          <w:sz w:val="24"/>
          <w:szCs w:val="24"/>
        </w:rPr>
        <w:t>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2A1EF9">
        <w:rPr>
          <w:rFonts w:ascii="Times New Roman" w:hAnsi="Times New Roman" w:cs="Times New Roman"/>
          <w:sz w:val="24"/>
          <w:szCs w:val="24"/>
        </w:rPr>
        <w:t>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 tytule naukowym oraz o</w:t>
      </w:r>
      <w:r w:rsidR="00821AC4">
        <w:rPr>
          <w:rFonts w:ascii="Times New Roman" w:hAnsi="Times New Roman" w:cs="Times New Roman"/>
          <w:sz w:val="24"/>
          <w:szCs w:val="24"/>
        </w:rPr>
        <w:t> </w:t>
      </w:r>
      <w:r w:rsidR="009E4719" w:rsidRPr="009E4719">
        <w:rPr>
          <w:rFonts w:ascii="Times New Roman" w:hAnsi="Times New Roman" w:cs="Times New Roman"/>
          <w:sz w:val="24"/>
          <w:szCs w:val="24"/>
        </w:rPr>
        <w:t>stopniach i tytule w zakresie sztuki (tekst jedn. Dz. U. z 2017 r. poz. 1789, z późn. zm.)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3889C11D" w14:textId="77777777" w:rsidR="00EE7562" w:rsidRPr="006514B7" w:rsidRDefault="00EE7562" w:rsidP="009B1363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7B21C63D" w:rsidR="00EE7562" w:rsidRPr="002A1EF9" w:rsidRDefault="00EE7562" w:rsidP="00EE3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A8">
        <w:rPr>
          <w:rFonts w:ascii="Times New Roman" w:hAnsi="Times New Roman" w:cs="Times New Roman"/>
          <w:spacing w:val="-2"/>
          <w:sz w:val="24"/>
          <w:szCs w:val="24"/>
        </w:rPr>
        <w:t>Senat Zachodniopomorskiego Uniwersytetu</w:t>
      </w:r>
      <w:r w:rsidR="00D80C31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Technologicznego w Szczecinie</w:t>
      </w:r>
      <w:r w:rsidR="002A1EF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1390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nadaje </w:t>
      </w:r>
      <w:r w:rsidR="00BF70B9" w:rsidRPr="005933A8">
        <w:rPr>
          <w:rFonts w:ascii="Times New Roman" w:hAnsi="Times New Roman" w:cs="Times New Roman"/>
          <w:spacing w:val="-2"/>
          <w:sz w:val="24"/>
          <w:szCs w:val="24"/>
        </w:rPr>
        <w:t>mgr</w:t>
      </w:r>
      <w:r w:rsidR="00977F6A">
        <w:rPr>
          <w:rFonts w:ascii="Times New Roman" w:hAnsi="Times New Roman" w:cs="Times New Roman"/>
          <w:spacing w:val="-2"/>
          <w:sz w:val="24"/>
          <w:szCs w:val="24"/>
        </w:rPr>
        <w:t xml:space="preserve">. inż. </w:t>
      </w:r>
      <w:r w:rsidR="003C485C">
        <w:rPr>
          <w:rFonts w:ascii="Times New Roman" w:hAnsi="Times New Roman" w:cs="Times New Roman"/>
          <w:spacing w:val="-2"/>
          <w:sz w:val="24"/>
          <w:szCs w:val="24"/>
        </w:rPr>
        <w:t>Jackowi Kołkowi</w:t>
      </w:r>
      <w:r w:rsidR="00977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33A8">
        <w:rPr>
          <w:rFonts w:ascii="Times New Roman" w:hAnsi="Times New Roman" w:cs="Times New Roman"/>
          <w:spacing w:val="-2"/>
          <w:sz w:val="24"/>
          <w:szCs w:val="24"/>
        </w:rPr>
        <w:t>stopień doktora w dziedzinie nauk</w:t>
      </w:r>
      <w:r w:rsidR="00BF70B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7F6A">
        <w:rPr>
          <w:rFonts w:ascii="Times New Roman" w:hAnsi="Times New Roman" w:cs="Times New Roman"/>
          <w:spacing w:val="-2"/>
          <w:sz w:val="24"/>
          <w:szCs w:val="24"/>
        </w:rPr>
        <w:t>inżynieryjno-technicznych</w:t>
      </w:r>
      <w:r w:rsidR="00454E4F" w:rsidRPr="005933A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A1EF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w dyscyplinie </w:t>
      </w:r>
      <w:r w:rsidR="003C485C">
        <w:rPr>
          <w:rFonts w:ascii="Times New Roman" w:hAnsi="Times New Roman" w:cs="Times New Roman"/>
          <w:spacing w:val="-2"/>
          <w:sz w:val="24"/>
          <w:szCs w:val="24"/>
        </w:rPr>
        <w:t>automatyka, elektronika i elektrotechnika.</w:t>
      </w:r>
    </w:p>
    <w:p w14:paraId="1523DF46" w14:textId="77777777" w:rsidR="00EE7562" w:rsidRPr="006514B7" w:rsidRDefault="000D44A8" w:rsidP="009B1363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77777777" w:rsidR="00EE7562" w:rsidRDefault="00EE7562" w:rsidP="00EE3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736A75A6" w14:textId="77777777" w:rsidR="005933A8" w:rsidRPr="005933A8" w:rsidRDefault="005933A8" w:rsidP="00294301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14:paraId="56306182" w14:textId="77777777" w:rsidR="005933A8" w:rsidRPr="005933A8" w:rsidRDefault="005933A8" w:rsidP="00294301">
      <w:pPr>
        <w:spacing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A2FD573" w14:textId="42B9ED7F" w:rsidR="00EE7562" w:rsidRPr="00294301" w:rsidRDefault="005933A8" w:rsidP="00294301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dr hab. inż. Jacek Wróbel, prof. ZUT</w:t>
      </w:r>
    </w:p>
    <w:sectPr w:rsidR="00EE7562" w:rsidRPr="00294301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571E8"/>
    <w:rsid w:val="000D44A8"/>
    <w:rsid w:val="000E7A0A"/>
    <w:rsid w:val="000F4C0F"/>
    <w:rsid w:val="00146B0E"/>
    <w:rsid w:val="00202FC0"/>
    <w:rsid w:val="0022640B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3C485C"/>
    <w:rsid w:val="004515AD"/>
    <w:rsid w:val="00454E4F"/>
    <w:rsid w:val="00476877"/>
    <w:rsid w:val="00547B3A"/>
    <w:rsid w:val="005933A8"/>
    <w:rsid w:val="00624E21"/>
    <w:rsid w:val="00633AC5"/>
    <w:rsid w:val="006514B7"/>
    <w:rsid w:val="006850A9"/>
    <w:rsid w:val="006C1D7D"/>
    <w:rsid w:val="0075740E"/>
    <w:rsid w:val="007C33EE"/>
    <w:rsid w:val="00816C28"/>
    <w:rsid w:val="00821AC4"/>
    <w:rsid w:val="00822578"/>
    <w:rsid w:val="00881390"/>
    <w:rsid w:val="008867AA"/>
    <w:rsid w:val="008B0354"/>
    <w:rsid w:val="00911124"/>
    <w:rsid w:val="00915E75"/>
    <w:rsid w:val="00916391"/>
    <w:rsid w:val="00977F6A"/>
    <w:rsid w:val="009B1363"/>
    <w:rsid w:val="009E4719"/>
    <w:rsid w:val="00A641FF"/>
    <w:rsid w:val="00AC2EF2"/>
    <w:rsid w:val="00AD3A08"/>
    <w:rsid w:val="00BE3648"/>
    <w:rsid w:val="00BF70B9"/>
    <w:rsid w:val="00CE5559"/>
    <w:rsid w:val="00D80C31"/>
    <w:rsid w:val="00E730F7"/>
    <w:rsid w:val="00EC4CDF"/>
    <w:rsid w:val="00EE3C8D"/>
    <w:rsid w:val="00EE7562"/>
    <w:rsid w:val="00F128D7"/>
    <w:rsid w:val="00F6405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248 Senatu ZUT z dnia 7 grudnia 2020 r. w sprawie nadania mgr. inż. Jackowi Kołkowi stopnia doktora</dc:title>
  <dc:subject/>
  <dc:creator>Kamila Koprowiak-Olszewska</dc:creator>
  <cp:keywords/>
  <dc:description/>
  <cp:lastModifiedBy>Gabriela Pasturczak</cp:lastModifiedBy>
  <cp:revision>3</cp:revision>
  <cp:lastPrinted>2019-11-20T10:21:00Z</cp:lastPrinted>
  <dcterms:created xsi:type="dcterms:W3CDTF">2020-12-07T11:57:00Z</dcterms:created>
  <dcterms:modified xsi:type="dcterms:W3CDTF">2020-12-08T13:03:00Z</dcterms:modified>
</cp:coreProperties>
</file>